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7420" w:rsidRDefault="00CC7420" w:rsidP="00CC7420">
      <w:pPr>
        <w:jc w:val="center"/>
      </w:pPr>
    </w:p>
    <w:p w:rsidR="00CC7420" w:rsidRDefault="00CC7420" w:rsidP="00CC7420">
      <w:pPr>
        <w:jc w:val="center"/>
      </w:pPr>
      <w:r>
        <w:rPr>
          <w:noProof/>
        </w:rPr>
        <w:drawing>
          <wp:inline distT="0" distB="0" distL="0" distR="0" wp14:anchorId="2DDB68F1" wp14:editId="5555B50C">
            <wp:extent cx="2449493" cy="1150425"/>
            <wp:effectExtent l="0" t="0" r="8255" b="0"/>
            <wp:docPr id="9510373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037380" name="Picture 95103738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006" cy="116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420" w:rsidRDefault="00CC7420" w:rsidP="00CC742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212725</wp:posOffset>
                </wp:positionV>
                <wp:extent cx="3474720" cy="457200"/>
                <wp:effectExtent l="0" t="0" r="11430" b="19050"/>
                <wp:wrapNone/>
                <wp:docPr id="120105837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C97A11" id="Rectangle 3" o:spid="_x0000_s1026" style="position:absolute;margin-left:94.2pt;margin-top:16.75pt;width:273.6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" filled="f" strokecolor="black [3213]" strokeweight="1pt"/>
            </w:pict>
          </mc:Fallback>
        </mc:AlternateContent>
      </w:r>
    </w:p>
    <w:p w:rsidR="00CC7420" w:rsidRPr="00CC7420" w:rsidRDefault="00CC7420" w:rsidP="00CC7420">
      <w:pPr>
        <w:jc w:val="center"/>
        <w:rPr>
          <w:sz w:val="40"/>
          <w:szCs w:val="40"/>
        </w:rPr>
      </w:pPr>
      <w:r w:rsidRPr="00CC7420">
        <w:rPr>
          <w:sz w:val="40"/>
          <w:szCs w:val="40"/>
        </w:rPr>
        <w:t>Community Center Access Card</w:t>
      </w:r>
    </w:p>
    <w:p w:rsidR="00CC7420" w:rsidRDefault="00CC7420" w:rsidP="00CC7420">
      <w:pPr>
        <w:jc w:val="center"/>
      </w:pPr>
    </w:p>
    <w:p w:rsidR="00CC7420" w:rsidRDefault="00CC7420" w:rsidP="00CC7420">
      <w:pPr>
        <w:jc w:val="center"/>
      </w:pPr>
      <w:r>
        <w:t>Please complete this form and return to City of Winner Finance Officer</w:t>
      </w:r>
    </w:p>
    <w:p w:rsidR="00CC7420" w:rsidRDefault="00CC7420" w:rsidP="00CC7420"/>
    <w:p w:rsidR="00CC7420" w:rsidRDefault="00CC7420" w:rsidP="00CC7420">
      <w:r>
        <w:t>Name:</w:t>
      </w:r>
      <w:r>
        <w:tab/>
        <w:t>_____________________________</w:t>
      </w:r>
      <w:r>
        <w:tab/>
        <w:t>Phone: ________________________________</w:t>
      </w:r>
    </w:p>
    <w:p w:rsidR="00CC7420" w:rsidRDefault="00CC7420" w:rsidP="00CC7420">
      <w:r>
        <w:t>Address: ______________________________________________________________________</w:t>
      </w:r>
    </w:p>
    <w:p w:rsidR="00CC7420" w:rsidRDefault="00CC7420" w:rsidP="00CC7420">
      <w:r>
        <w:t>Email Address: _________________________________________________________________</w:t>
      </w:r>
    </w:p>
    <w:p w:rsidR="00CC7420" w:rsidRDefault="00CC7420" w:rsidP="00CC7420">
      <w:pPr>
        <w:pStyle w:val="ListParagraph"/>
        <w:numPr>
          <w:ilvl w:val="0"/>
          <w:numId w:val="1"/>
        </w:numPr>
      </w:pPr>
      <w:r>
        <w:t>I understand that I must be 18 years of age or more to sign out an access card</w:t>
      </w:r>
    </w:p>
    <w:p w:rsidR="00CC7420" w:rsidRDefault="00CC7420" w:rsidP="00CC7420">
      <w:pPr>
        <w:pStyle w:val="ListParagraph"/>
        <w:numPr>
          <w:ilvl w:val="0"/>
          <w:numId w:val="1"/>
        </w:numPr>
      </w:pPr>
      <w:r>
        <w:t xml:space="preserve">I understand that if I allow others to use my card, I will still be responsible for any damages that happen while that card is in use. </w:t>
      </w:r>
    </w:p>
    <w:p w:rsidR="00CC7420" w:rsidRDefault="00CC7420" w:rsidP="00CC7420">
      <w:pPr>
        <w:pStyle w:val="ListParagraph"/>
        <w:numPr>
          <w:ilvl w:val="0"/>
          <w:numId w:val="1"/>
        </w:numPr>
      </w:pPr>
      <w:r>
        <w:t>I will not grant access to anyone under the age of 14 unless they are accompanied by an adult.</w:t>
      </w:r>
    </w:p>
    <w:p w:rsidR="00CC7420" w:rsidRDefault="00CC7420" w:rsidP="00CC7420">
      <w:pPr>
        <w:pStyle w:val="ListParagraph"/>
        <w:numPr>
          <w:ilvl w:val="0"/>
          <w:numId w:val="1"/>
        </w:numPr>
      </w:pPr>
      <w:r>
        <w:t>I will not grant access to anyone not know</w:t>
      </w:r>
      <w:r w:rsidR="00EB0D41">
        <w:t>n</w:t>
      </w:r>
      <w:r>
        <w:t xml:space="preserve"> to me. </w:t>
      </w:r>
    </w:p>
    <w:p w:rsidR="00CC7420" w:rsidRDefault="00CC7420" w:rsidP="00CC7420">
      <w:pPr>
        <w:pStyle w:val="ListParagraph"/>
        <w:numPr>
          <w:ilvl w:val="0"/>
          <w:numId w:val="1"/>
        </w:numPr>
      </w:pPr>
      <w:r>
        <w:t>I understand that damages may result in the suspension of my card</w:t>
      </w:r>
      <w:r w:rsidR="00AE2011">
        <w:t xml:space="preserve"> and I understand I may be held liable to pay for any damages that occur while my card is being used for access.</w:t>
      </w:r>
    </w:p>
    <w:p w:rsidR="00CC7420" w:rsidRDefault="00CC7420" w:rsidP="00CC7420">
      <w:pPr>
        <w:pStyle w:val="ListParagraph"/>
        <w:numPr>
          <w:ilvl w:val="0"/>
          <w:numId w:val="1"/>
        </w:numPr>
      </w:pPr>
      <w:r>
        <w:t>I understand that misuse of this card will result in the loss of my card.</w:t>
      </w:r>
    </w:p>
    <w:p w:rsidR="00CC7420" w:rsidRDefault="00CC7420" w:rsidP="00CC7420">
      <w:pPr>
        <w:pStyle w:val="ListParagraph"/>
        <w:numPr>
          <w:ilvl w:val="0"/>
          <w:numId w:val="1"/>
        </w:numPr>
      </w:pPr>
      <w:r>
        <w:t xml:space="preserve">I understand that if I access the building between the hours of 10:00pm and 6:00am it will result in the loss of my card and potential charges. </w:t>
      </w:r>
    </w:p>
    <w:p w:rsidR="00CC7420" w:rsidRDefault="00CC7420" w:rsidP="00CC7420"/>
    <w:p w:rsidR="00CC7420" w:rsidRDefault="00CC7420" w:rsidP="00CC7420">
      <w:r>
        <w:t>_______________________________</w:t>
      </w:r>
      <w:r>
        <w:tab/>
      </w:r>
      <w:r>
        <w:tab/>
      </w:r>
      <w:r>
        <w:tab/>
        <w:t>_______________________________</w:t>
      </w:r>
    </w:p>
    <w:p w:rsidR="00CC7420" w:rsidRDefault="00CC7420" w:rsidP="00CC7420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Printed Name</w:t>
      </w:r>
    </w:p>
    <w:p w:rsidR="00CC7420" w:rsidRDefault="00CC7420" w:rsidP="00CC742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231775</wp:posOffset>
                </wp:positionV>
                <wp:extent cx="6362700" cy="1600200"/>
                <wp:effectExtent l="0" t="0" r="19050" b="19050"/>
                <wp:wrapNone/>
                <wp:docPr id="188015462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DC40C4" id="Rectangle 2" o:spid="_x0000_s1026" style="position:absolute;margin-left:-7.2pt;margin-top:18.25pt;width:501pt;height:1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" filled="f" strokecolor="black [3213]" strokeweight="1pt"/>
            </w:pict>
          </mc:Fallback>
        </mc:AlternateContent>
      </w:r>
    </w:p>
    <w:p w:rsidR="00CC7420" w:rsidRDefault="00CC7420" w:rsidP="00CC7420">
      <w:r>
        <w:t>Building use only:</w:t>
      </w:r>
    </w:p>
    <w:p w:rsidR="00CC7420" w:rsidRDefault="00CC7420" w:rsidP="00CC7420">
      <w:r>
        <w:t xml:space="preserve">Processed By: </w:t>
      </w:r>
      <w:r>
        <w:tab/>
        <w:t>________________________________________________________________________</w:t>
      </w:r>
    </w:p>
    <w:p w:rsidR="00CC7420" w:rsidRDefault="00CC7420" w:rsidP="00CC7420">
      <w:r>
        <w:t>Age verified:</w:t>
      </w:r>
      <w:r w:rsidRPr="00CC7420">
        <w:t xml:space="preserve"> </w:t>
      </w:r>
      <w:r>
        <w:tab/>
        <w:t>________________________________________________________________________</w:t>
      </w:r>
    </w:p>
    <w:p w:rsidR="00CC7420" w:rsidRDefault="00CC7420" w:rsidP="00CC7420">
      <w:r>
        <w:t>Card #</w:t>
      </w:r>
      <w:r>
        <w:tab/>
      </w:r>
      <w:r>
        <w:tab/>
        <w:t>________________________________________________________________________</w:t>
      </w:r>
    </w:p>
    <w:p w:rsidR="00CC7420" w:rsidRDefault="00CC7420" w:rsidP="00CC7420">
      <w:r>
        <w:t>Date Activated:</w:t>
      </w:r>
      <w:r>
        <w:tab/>
        <w:t>________________________________________________________________________</w:t>
      </w:r>
    </w:p>
    <w:sectPr w:rsidR="00CC7420" w:rsidSect="00CC7420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56DF"/>
    <w:multiLevelType w:val="hybridMultilevel"/>
    <w:tmpl w:val="3746D7A8"/>
    <w:lvl w:ilvl="0" w:tplc="A1A813D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342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20"/>
    <w:rsid w:val="00AE2011"/>
    <w:rsid w:val="00BF7539"/>
    <w:rsid w:val="00CC7420"/>
    <w:rsid w:val="00EB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71689"/>
  <w15:chartTrackingRefBased/>
  <w15:docId w15:val="{5426F177-E7B6-4E82-9618-6A9FE7A6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 Cudmore</dc:creator>
  <cp:keywords/>
  <dc:description/>
  <cp:lastModifiedBy>Chandra Cudmore</cp:lastModifiedBy>
  <cp:revision>4</cp:revision>
  <dcterms:created xsi:type="dcterms:W3CDTF">2023-05-17T19:47:00Z</dcterms:created>
  <dcterms:modified xsi:type="dcterms:W3CDTF">2023-05-18T21:09:00Z</dcterms:modified>
</cp:coreProperties>
</file>